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657CF2"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641D51" w:rsidRDefault="00E50783" w:rsidP="00E413DA">
                  <w:pPr>
                    <w:jc w:val="both"/>
                  </w:pPr>
                  <w:r w:rsidRPr="006C0D1A">
                    <w:t>Приложение</w:t>
                  </w:r>
                  <w:r w:rsidRPr="00EE1228">
                    <w:t xml:space="preserve">  к ОПОП по направлению подготовки 44.03.01 Педагогическое образование (уровень бакалавриата), Направленность (профиль) программы </w:t>
                  </w:r>
                  <w:r w:rsidR="00607040" w:rsidRPr="00EE1228">
                    <w:t>«</w:t>
                  </w:r>
                  <w:r w:rsidR="00EA6293">
                    <w:t>Дошкольное</w:t>
                  </w:r>
                  <w:r w:rsidR="00EE1228" w:rsidRPr="00EE1228">
                    <w:t xml:space="preserve"> образование</w:t>
                  </w:r>
                  <w:r w:rsidR="00607040" w:rsidRPr="00EE1228">
                    <w:t>»</w:t>
                  </w:r>
                  <w:r w:rsidRPr="00EE1228">
                    <w:rPr>
                      <w:rFonts w:eastAsia="Courier New"/>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B1466C" w:rsidRPr="000D2D21">
                    <w:rPr>
                      <w:color w:val="000000"/>
                    </w:rPr>
                    <w:t>28.03.2022 № 28</w:t>
                  </w:r>
                  <w:bookmarkEnd w:id="0"/>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657CF2"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FF3FC7" w:rsidRPr="00C1531A" w:rsidRDefault="00FF3FC7" w:rsidP="00FF3FC7">
                  <w:pPr>
                    <w:jc w:val="center"/>
                    <w:rPr>
                      <w:sz w:val="24"/>
                      <w:szCs w:val="24"/>
                    </w:rPr>
                  </w:pPr>
                  <w:bookmarkStart w:id="1" w:name="_Hlk73103515"/>
                </w:p>
                <w:p w:rsidR="00FF3FC7" w:rsidRPr="00C1531A" w:rsidRDefault="00FF3FC7" w:rsidP="00FF3FC7">
                  <w:pPr>
                    <w:ind w:firstLine="1985"/>
                    <w:jc w:val="center"/>
                    <w:rPr>
                      <w:sz w:val="24"/>
                      <w:szCs w:val="24"/>
                    </w:rPr>
                  </w:pPr>
                  <w:r w:rsidRPr="00C1531A">
                    <w:rPr>
                      <w:sz w:val="24"/>
                      <w:szCs w:val="24"/>
                    </w:rPr>
                    <w:t>А.Э. Еремеев</w:t>
                  </w:r>
                </w:p>
                <w:p w:rsidR="00FF3FC7" w:rsidRPr="00C1531A" w:rsidRDefault="00FF3FC7" w:rsidP="00FF3FC7">
                  <w:pPr>
                    <w:jc w:val="center"/>
                    <w:rPr>
                      <w:sz w:val="24"/>
                      <w:szCs w:val="24"/>
                    </w:rPr>
                  </w:pPr>
                  <w:r w:rsidRPr="00C1531A">
                    <w:rPr>
                      <w:sz w:val="24"/>
                      <w:szCs w:val="24"/>
                    </w:rPr>
                    <w:t xml:space="preserve">                              </w:t>
                  </w:r>
                  <w:bookmarkStart w:id="2" w:name="_Hlk104380896"/>
                  <w:r w:rsidR="00B1466C" w:rsidRPr="007C2402">
                    <w:rPr>
                      <w:color w:val="000000"/>
                      <w:sz w:val="24"/>
                      <w:szCs w:val="24"/>
                    </w:rPr>
                    <w:t xml:space="preserve">28.03.2022 </w:t>
                  </w:r>
                  <w:bookmarkEnd w:id="2"/>
                  <w:r w:rsidRPr="00C1531A">
                    <w:rPr>
                      <w:sz w:val="24"/>
                      <w:szCs w:val="24"/>
                    </w:rPr>
                    <w:t>г.</w:t>
                  </w:r>
                </w:p>
                <w:bookmarkEnd w:id="1"/>
                <w:p w:rsidR="00E50783" w:rsidRPr="00C94464" w:rsidRDefault="00E50783" w:rsidP="00FF3FC7">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EA6293">
        <w:rPr>
          <w:rFonts w:eastAsia="Courier New"/>
          <w:b/>
          <w:sz w:val="24"/>
          <w:szCs w:val="24"/>
          <w:lang w:bidi="ru-RU"/>
        </w:rPr>
        <w:t>Дошкольное</w:t>
      </w:r>
      <w:r w:rsidR="00EE1228">
        <w:rPr>
          <w:rFonts w:eastAsia="Courier New"/>
          <w:b/>
          <w:sz w:val="24"/>
          <w:szCs w:val="24"/>
          <w:lang w:bidi="ru-RU"/>
        </w:rPr>
        <w:t xml:space="preserve"> образование</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E413DA" w:rsidRPr="006E1872" w:rsidRDefault="00E413DA" w:rsidP="00E413DA">
      <w:pPr>
        <w:widowControl/>
        <w:autoSpaceDE/>
        <w:autoSpaceDN/>
        <w:adjustRightInd/>
        <w:jc w:val="center"/>
        <w:rPr>
          <w:rFonts w:eastAsia="SimSun"/>
          <w:b/>
          <w:kern w:val="2"/>
          <w:sz w:val="24"/>
          <w:szCs w:val="24"/>
          <w:lang w:eastAsia="hi-IN" w:bidi="hi-IN"/>
        </w:rPr>
      </w:pPr>
    </w:p>
    <w:p w:rsidR="00B1466C" w:rsidRDefault="00B1466C" w:rsidP="00B1466C">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B1466C" w:rsidRPr="00793E1B" w:rsidRDefault="00B1466C" w:rsidP="00B1466C">
      <w:pPr>
        <w:widowControl/>
        <w:suppressAutoHyphens/>
        <w:autoSpaceDE/>
        <w:adjustRightInd/>
        <w:jc w:val="center"/>
        <w:rPr>
          <w:rFonts w:eastAsia="SimSun"/>
          <w:b/>
          <w:color w:val="000000"/>
          <w:kern w:val="2"/>
          <w:sz w:val="24"/>
          <w:szCs w:val="24"/>
          <w:lang w:eastAsia="hi-IN" w:bidi="hi-IN"/>
        </w:rPr>
      </w:pPr>
      <w:bookmarkStart w:id="4" w:name="_Hlk104460758"/>
    </w:p>
    <w:p w:rsidR="00B1466C" w:rsidRPr="003D7B7B" w:rsidRDefault="00B1466C" w:rsidP="00B1466C">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B1466C" w:rsidRPr="003D7B7B" w:rsidRDefault="00B1466C" w:rsidP="00B1466C">
      <w:pPr>
        <w:widowControl/>
        <w:suppressAutoHyphens/>
        <w:autoSpaceDE/>
        <w:adjustRightInd/>
        <w:jc w:val="center"/>
        <w:rPr>
          <w:rFonts w:eastAsia="SimSun"/>
          <w:kern w:val="2"/>
          <w:sz w:val="24"/>
          <w:szCs w:val="24"/>
          <w:lang w:eastAsia="hi-IN" w:bidi="hi-IN"/>
        </w:rPr>
      </w:pPr>
    </w:p>
    <w:p w:rsidR="00B1466C" w:rsidRPr="003D7B7B" w:rsidRDefault="00B1466C" w:rsidP="00B1466C">
      <w:pPr>
        <w:widowControl/>
        <w:suppressAutoHyphens/>
        <w:autoSpaceDE/>
        <w:adjustRightInd/>
        <w:rPr>
          <w:rFonts w:eastAsia="SimSun"/>
          <w:b/>
          <w:kern w:val="2"/>
          <w:sz w:val="24"/>
          <w:szCs w:val="24"/>
          <w:lang w:eastAsia="hi-IN" w:bidi="hi-IN"/>
        </w:rPr>
      </w:pPr>
    </w:p>
    <w:p w:rsidR="00B1466C" w:rsidRPr="003D7B7B" w:rsidRDefault="00B1466C" w:rsidP="00B1466C">
      <w:pPr>
        <w:suppressAutoHyphens/>
        <w:contextualSpacing/>
        <w:rPr>
          <w:rFonts w:eastAsia="SimSun"/>
          <w:kern w:val="2"/>
          <w:sz w:val="24"/>
          <w:szCs w:val="24"/>
          <w:lang w:eastAsia="hi-IN" w:bidi="hi-IN"/>
        </w:rPr>
      </w:pPr>
    </w:p>
    <w:p w:rsidR="00B1466C" w:rsidRPr="003D7B7B" w:rsidRDefault="00B1466C" w:rsidP="00B1466C">
      <w:pPr>
        <w:suppressAutoHyphens/>
        <w:contextualSpacing/>
        <w:rPr>
          <w:rFonts w:eastAsia="SimSun"/>
          <w:kern w:val="2"/>
          <w:sz w:val="24"/>
          <w:szCs w:val="24"/>
          <w:lang w:eastAsia="hi-IN" w:bidi="hi-IN"/>
        </w:rPr>
      </w:pPr>
    </w:p>
    <w:p w:rsidR="00B1466C" w:rsidRPr="003D7B7B" w:rsidRDefault="00B1466C" w:rsidP="00B1466C">
      <w:pPr>
        <w:suppressAutoHyphens/>
        <w:contextualSpacing/>
        <w:rPr>
          <w:rFonts w:eastAsia="SimSun"/>
          <w:kern w:val="2"/>
          <w:sz w:val="24"/>
          <w:szCs w:val="24"/>
          <w:lang w:eastAsia="hi-IN" w:bidi="hi-IN"/>
        </w:rPr>
      </w:pPr>
    </w:p>
    <w:p w:rsidR="00B1466C" w:rsidRPr="007C2402" w:rsidRDefault="00B1466C" w:rsidP="00B1466C">
      <w:pPr>
        <w:suppressAutoHyphens/>
        <w:contextualSpacing/>
        <w:jc w:val="center"/>
        <w:rPr>
          <w:color w:val="000000"/>
          <w:sz w:val="24"/>
          <w:szCs w:val="24"/>
        </w:rPr>
      </w:pPr>
      <w:r w:rsidRPr="007C2402">
        <w:rPr>
          <w:color w:val="000000"/>
          <w:sz w:val="24"/>
          <w:szCs w:val="24"/>
        </w:rPr>
        <w:t>Омск, 2022</w:t>
      </w:r>
    </w:p>
    <w:p w:rsidR="00B1466C" w:rsidRPr="002421A4" w:rsidRDefault="00B1466C" w:rsidP="00B1466C">
      <w:pPr>
        <w:spacing w:after="160" w:line="256" w:lineRule="auto"/>
        <w:rPr>
          <w:spacing w:val="-3"/>
          <w:sz w:val="24"/>
          <w:szCs w:val="24"/>
          <w:lang w:eastAsia="en-US"/>
        </w:rPr>
      </w:pPr>
      <w:r w:rsidRPr="007C2402">
        <w:rPr>
          <w:color w:val="000000"/>
          <w:sz w:val="24"/>
          <w:szCs w:val="24"/>
        </w:rPr>
        <w:br w:type="page"/>
      </w:r>
      <w:bookmarkStart w:id="6" w:name="_Hlk104454905"/>
      <w:bookmarkEnd w:id="3"/>
      <w:bookmarkEnd w:id="4"/>
      <w:bookmarkEnd w:id="5"/>
      <w:r w:rsidRPr="002421A4">
        <w:rPr>
          <w:spacing w:val="-3"/>
          <w:sz w:val="24"/>
          <w:szCs w:val="24"/>
          <w:lang w:eastAsia="en-US"/>
        </w:rPr>
        <w:lastRenderedPageBreak/>
        <w:t>Составитель:</w:t>
      </w:r>
    </w:p>
    <w:p w:rsidR="00B1466C" w:rsidRPr="0044042F" w:rsidRDefault="00B1466C" w:rsidP="00B1466C">
      <w:pPr>
        <w:widowControl/>
        <w:autoSpaceDE/>
        <w:autoSpaceDN/>
        <w:adjustRightInd/>
        <w:jc w:val="both"/>
        <w:rPr>
          <w:spacing w:val="-3"/>
          <w:sz w:val="24"/>
          <w:szCs w:val="24"/>
          <w:lang w:eastAsia="en-US"/>
        </w:rPr>
      </w:pPr>
    </w:p>
    <w:p w:rsidR="00B1466C" w:rsidRDefault="00B1466C" w:rsidP="00B1466C">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B1466C" w:rsidRPr="0044042F" w:rsidRDefault="00B1466C" w:rsidP="00B1466C">
      <w:pPr>
        <w:widowControl/>
        <w:autoSpaceDE/>
        <w:autoSpaceDN/>
        <w:adjustRightInd/>
        <w:jc w:val="both"/>
        <w:rPr>
          <w:spacing w:val="-3"/>
          <w:sz w:val="24"/>
          <w:szCs w:val="24"/>
          <w:lang w:eastAsia="en-US"/>
        </w:rPr>
      </w:pPr>
    </w:p>
    <w:p w:rsidR="00B1466C" w:rsidRPr="0044042F" w:rsidRDefault="00B1466C" w:rsidP="00B1466C">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B1466C" w:rsidRPr="007C2402" w:rsidRDefault="00B1466C" w:rsidP="00B1466C">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B1466C" w:rsidRDefault="00B1466C" w:rsidP="00B1466C">
      <w:pPr>
        <w:jc w:val="both"/>
        <w:rPr>
          <w:spacing w:val="-3"/>
          <w:sz w:val="24"/>
          <w:szCs w:val="24"/>
        </w:rPr>
      </w:pPr>
    </w:p>
    <w:p w:rsidR="00B1466C" w:rsidRDefault="00B1466C" w:rsidP="00B1466C">
      <w:pPr>
        <w:rPr>
          <w:spacing w:val="-3"/>
          <w:sz w:val="24"/>
          <w:szCs w:val="24"/>
        </w:rPr>
      </w:pPr>
      <w:r>
        <w:rPr>
          <w:spacing w:val="-3"/>
          <w:sz w:val="24"/>
          <w:szCs w:val="24"/>
        </w:rPr>
        <w:t>Зав. кафедрой к.э.н., доцент _________________ /Сергиенко О.В./</w:t>
      </w:r>
      <w:bookmarkEnd w:id="10"/>
    </w:p>
    <w:p w:rsidR="00B1466C" w:rsidRPr="007C2402" w:rsidRDefault="00B1466C" w:rsidP="00B1466C">
      <w:pPr>
        <w:widowControl/>
        <w:autoSpaceDE/>
        <w:autoSpaceDN/>
        <w:adjustRightInd/>
        <w:jc w:val="both"/>
        <w:rPr>
          <w:color w:val="538135"/>
          <w:spacing w:val="-3"/>
          <w:sz w:val="24"/>
          <w:szCs w:val="24"/>
          <w:lang w:eastAsia="en-US"/>
        </w:rPr>
      </w:pPr>
    </w:p>
    <w:p w:rsidR="00B1466C" w:rsidRDefault="00B1466C" w:rsidP="00B1466C">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B1466C">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B1466C" w:rsidRPr="007C2402" w:rsidRDefault="00B1466C" w:rsidP="00B1466C">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B1466C" w:rsidRPr="007C2402" w:rsidRDefault="00B1466C" w:rsidP="00B1466C">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B1466C" w:rsidRPr="007C2402" w:rsidRDefault="00B1466C" w:rsidP="00B1466C">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466C" w:rsidRPr="007C2402" w:rsidRDefault="00B1466C" w:rsidP="00B146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466C" w:rsidRPr="007C2402" w:rsidRDefault="00B1466C" w:rsidP="00B146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1466C" w:rsidRPr="007C2402" w:rsidRDefault="00B1466C" w:rsidP="00B146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466C" w:rsidRPr="007C2402" w:rsidRDefault="00B1466C" w:rsidP="00B1466C">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EA6293">
        <w:rPr>
          <w:sz w:val="24"/>
          <w:szCs w:val="24"/>
        </w:rPr>
        <w:t>Дошкольное</w:t>
      </w:r>
      <w:r w:rsidR="00EE1228">
        <w:rPr>
          <w:sz w:val="24"/>
          <w:szCs w:val="24"/>
        </w:rPr>
        <w:t xml:space="preserve"> образование</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B1466C" w:rsidRPr="00487272">
        <w:rPr>
          <w:color w:val="000000"/>
          <w:sz w:val="24"/>
          <w:szCs w:val="24"/>
        </w:rPr>
        <w:t>2022/2023 учебный год,</w:t>
      </w:r>
      <w:r w:rsidR="00B1466C" w:rsidRPr="00487272">
        <w:rPr>
          <w:color w:val="538135"/>
          <w:sz w:val="24"/>
          <w:szCs w:val="24"/>
        </w:rPr>
        <w:t xml:space="preserve"> </w:t>
      </w:r>
      <w:r w:rsidR="00B1466C" w:rsidRPr="007C2402">
        <w:rPr>
          <w:color w:val="000000"/>
          <w:sz w:val="24"/>
          <w:szCs w:val="24"/>
        </w:rPr>
        <w:t>утвержденным приказом ректора от</w:t>
      </w:r>
      <w:r w:rsidR="00B1466C" w:rsidRPr="00512E37">
        <w:rPr>
          <w:sz w:val="24"/>
          <w:szCs w:val="24"/>
        </w:rPr>
        <w:t xml:space="preserve"> </w:t>
      </w:r>
      <w:r w:rsidR="00B1466C"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EA6293">
        <w:rPr>
          <w:sz w:val="24"/>
          <w:szCs w:val="24"/>
        </w:rPr>
        <w:t>Дошкольное</w:t>
      </w:r>
      <w:r w:rsidR="00EE1228">
        <w:rPr>
          <w:sz w:val="24"/>
          <w:szCs w:val="24"/>
        </w:rPr>
        <w:t xml:space="preserve"> образование</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B1466C" w:rsidRPr="00487272">
        <w:rPr>
          <w:color w:val="000000"/>
          <w:sz w:val="24"/>
          <w:szCs w:val="24"/>
        </w:rPr>
        <w:t xml:space="preserve">2022/2023 </w:t>
      </w:r>
      <w:r w:rsidR="00B1466C" w:rsidRPr="00487272">
        <w:rPr>
          <w:color w:val="000000"/>
          <w:sz w:val="24"/>
          <w:szCs w:val="24"/>
        </w:rPr>
        <w:lastRenderedPageBreak/>
        <w:t>учебный год,</w:t>
      </w:r>
      <w:r w:rsidR="00B1466C" w:rsidRPr="00487272">
        <w:rPr>
          <w:color w:val="538135"/>
          <w:sz w:val="24"/>
          <w:szCs w:val="24"/>
        </w:rPr>
        <w:t xml:space="preserve"> </w:t>
      </w:r>
      <w:r w:rsidR="00B1466C" w:rsidRPr="007C2402">
        <w:rPr>
          <w:color w:val="000000"/>
          <w:sz w:val="24"/>
          <w:szCs w:val="24"/>
        </w:rPr>
        <w:t>утвержденным приказом ректора от</w:t>
      </w:r>
      <w:r w:rsidR="00B1466C" w:rsidRPr="00512E37">
        <w:rPr>
          <w:sz w:val="24"/>
          <w:szCs w:val="24"/>
        </w:rPr>
        <w:t xml:space="preserve"> </w:t>
      </w:r>
      <w:r w:rsidR="00B1466C" w:rsidRPr="00487272">
        <w:rPr>
          <w:color w:val="000000"/>
          <w:sz w:val="24"/>
          <w:szCs w:val="24"/>
          <w:lang w:eastAsia="en-US"/>
        </w:rPr>
        <w:t>28.03.2022 № 28</w:t>
      </w:r>
      <w:r w:rsidR="00FF3FC7">
        <w:rPr>
          <w:sz w:val="24"/>
          <w:szCs w:val="24"/>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B1466C"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EA6293">
        <w:rPr>
          <w:sz w:val="24"/>
          <w:szCs w:val="24"/>
        </w:rPr>
        <w:t>Дошкольное</w:t>
      </w:r>
      <w:r w:rsidR="00EE1228">
        <w:rPr>
          <w:sz w:val="24"/>
          <w:szCs w:val="24"/>
        </w:rPr>
        <w:t xml:space="preserve"> образование</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B1466C"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657CF2">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657CF2">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657CF2">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657CF2">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657CF2">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657CF2">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657CF2">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657CF2">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657CF2">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6541BC">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657CF2">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657CF2">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657CF2">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57CF2">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657CF2">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657CF2">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lastRenderedPageBreak/>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1BC">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1BC">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1AC" w:rsidRDefault="008331AC">
      <w:r>
        <w:separator/>
      </w:r>
    </w:p>
  </w:endnote>
  <w:endnote w:type="continuationSeparator" w:id="0">
    <w:p w:rsidR="008331AC" w:rsidRDefault="0083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1AC" w:rsidRDefault="008331AC">
      <w:r>
        <w:separator/>
      </w:r>
    </w:p>
  </w:footnote>
  <w:footnote w:type="continuationSeparator" w:id="0">
    <w:p w:rsidR="008331AC" w:rsidRDefault="00833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21A6E"/>
    <w:rsid w:val="00027DEA"/>
    <w:rsid w:val="0006383F"/>
    <w:rsid w:val="00063EB2"/>
    <w:rsid w:val="00071281"/>
    <w:rsid w:val="000830E5"/>
    <w:rsid w:val="000867E3"/>
    <w:rsid w:val="00090220"/>
    <w:rsid w:val="000A0A4C"/>
    <w:rsid w:val="000B7CAE"/>
    <w:rsid w:val="000C5A70"/>
    <w:rsid w:val="000D24B8"/>
    <w:rsid w:val="000E412E"/>
    <w:rsid w:val="00115011"/>
    <w:rsid w:val="00116B10"/>
    <w:rsid w:val="00125F1A"/>
    <w:rsid w:val="001304CD"/>
    <w:rsid w:val="001438DC"/>
    <w:rsid w:val="00170E43"/>
    <w:rsid w:val="0019361C"/>
    <w:rsid w:val="001B0DEA"/>
    <w:rsid w:val="001B105A"/>
    <w:rsid w:val="001F2DC1"/>
    <w:rsid w:val="002016FD"/>
    <w:rsid w:val="0021132A"/>
    <w:rsid w:val="00211E18"/>
    <w:rsid w:val="002254C3"/>
    <w:rsid w:val="0024336D"/>
    <w:rsid w:val="00246916"/>
    <w:rsid w:val="00247548"/>
    <w:rsid w:val="00256D6B"/>
    <w:rsid w:val="002625AB"/>
    <w:rsid w:val="002658BA"/>
    <w:rsid w:val="00265907"/>
    <w:rsid w:val="00275958"/>
    <w:rsid w:val="002869B2"/>
    <w:rsid w:val="002A4F34"/>
    <w:rsid w:val="002A79AC"/>
    <w:rsid w:val="002B1E7D"/>
    <w:rsid w:val="002D47D2"/>
    <w:rsid w:val="002E308F"/>
    <w:rsid w:val="002F0E93"/>
    <w:rsid w:val="002F2FF2"/>
    <w:rsid w:val="00300029"/>
    <w:rsid w:val="00302D17"/>
    <w:rsid w:val="00311EED"/>
    <w:rsid w:val="003B1825"/>
    <w:rsid w:val="003D344C"/>
    <w:rsid w:val="00404FFA"/>
    <w:rsid w:val="00407E50"/>
    <w:rsid w:val="0044042F"/>
    <w:rsid w:val="004902AC"/>
    <w:rsid w:val="004B426A"/>
    <w:rsid w:val="004D4057"/>
    <w:rsid w:val="004E10EF"/>
    <w:rsid w:val="004F137F"/>
    <w:rsid w:val="00534BF4"/>
    <w:rsid w:val="00546EFB"/>
    <w:rsid w:val="00575698"/>
    <w:rsid w:val="005838C8"/>
    <w:rsid w:val="005845DE"/>
    <w:rsid w:val="005E6F59"/>
    <w:rsid w:val="00607040"/>
    <w:rsid w:val="006147C4"/>
    <w:rsid w:val="00623103"/>
    <w:rsid w:val="00637781"/>
    <w:rsid w:val="006541BC"/>
    <w:rsid w:val="00657CF2"/>
    <w:rsid w:val="006624F7"/>
    <w:rsid w:val="00670BB8"/>
    <w:rsid w:val="00672BB8"/>
    <w:rsid w:val="00693145"/>
    <w:rsid w:val="006D17A7"/>
    <w:rsid w:val="00710184"/>
    <w:rsid w:val="0071431D"/>
    <w:rsid w:val="00750F08"/>
    <w:rsid w:val="00764E07"/>
    <w:rsid w:val="007C622C"/>
    <w:rsid w:val="007D5941"/>
    <w:rsid w:val="008023C0"/>
    <w:rsid w:val="00806298"/>
    <w:rsid w:val="008331AC"/>
    <w:rsid w:val="00836D34"/>
    <w:rsid w:val="00842319"/>
    <w:rsid w:val="00847211"/>
    <w:rsid w:val="0086044D"/>
    <w:rsid w:val="00862138"/>
    <w:rsid w:val="008B268B"/>
    <w:rsid w:val="00901D25"/>
    <w:rsid w:val="00902CCC"/>
    <w:rsid w:val="00935A8A"/>
    <w:rsid w:val="0093649F"/>
    <w:rsid w:val="009421FE"/>
    <w:rsid w:val="00947794"/>
    <w:rsid w:val="0096743B"/>
    <w:rsid w:val="009A03BD"/>
    <w:rsid w:val="009A086D"/>
    <w:rsid w:val="009B3F4C"/>
    <w:rsid w:val="009B54A8"/>
    <w:rsid w:val="009B5C10"/>
    <w:rsid w:val="009C2FED"/>
    <w:rsid w:val="009C4ABA"/>
    <w:rsid w:val="00A03BB2"/>
    <w:rsid w:val="00A84109"/>
    <w:rsid w:val="00AE16B4"/>
    <w:rsid w:val="00B133EE"/>
    <w:rsid w:val="00B1466C"/>
    <w:rsid w:val="00B256BA"/>
    <w:rsid w:val="00B36ED6"/>
    <w:rsid w:val="00B51034"/>
    <w:rsid w:val="00B64B1A"/>
    <w:rsid w:val="00BB49CD"/>
    <w:rsid w:val="00BC5110"/>
    <w:rsid w:val="00BD3BD7"/>
    <w:rsid w:val="00BD6218"/>
    <w:rsid w:val="00BD7325"/>
    <w:rsid w:val="00BE4A7A"/>
    <w:rsid w:val="00BE50D0"/>
    <w:rsid w:val="00BF0998"/>
    <w:rsid w:val="00C05E3E"/>
    <w:rsid w:val="00C15667"/>
    <w:rsid w:val="00C202CB"/>
    <w:rsid w:val="00C30F93"/>
    <w:rsid w:val="00C42C47"/>
    <w:rsid w:val="00C451B9"/>
    <w:rsid w:val="00C67DFE"/>
    <w:rsid w:val="00C71049"/>
    <w:rsid w:val="00C904FA"/>
    <w:rsid w:val="00CA04E1"/>
    <w:rsid w:val="00CF3718"/>
    <w:rsid w:val="00D01314"/>
    <w:rsid w:val="00D02335"/>
    <w:rsid w:val="00D0388E"/>
    <w:rsid w:val="00D370D5"/>
    <w:rsid w:val="00D42BDA"/>
    <w:rsid w:val="00D671DD"/>
    <w:rsid w:val="00DE37C0"/>
    <w:rsid w:val="00E02C15"/>
    <w:rsid w:val="00E413DA"/>
    <w:rsid w:val="00E42085"/>
    <w:rsid w:val="00E452A4"/>
    <w:rsid w:val="00E50783"/>
    <w:rsid w:val="00E530F1"/>
    <w:rsid w:val="00E67335"/>
    <w:rsid w:val="00E70D60"/>
    <w:rsid w:val="00E91D5E"/>
    <w:rsid w:val="00EA6293"/>
    <w:rsid w:val="00EB0DD1"/>
    <w:rsid w:val="00ED7D6F"/>
    <w:rsid w:val="00ED7EFB"/>
    <w:rsid w:val="00EE1228"/>
    <w:rsid w:val="00F001D3"/>
    <w:rsid w:val="00F30552"/>
    <w:rsid w:val="00F37848"/>
    <w:rsid w:val="00F6487C"/>
    <w:rsid w:val="00F86D7C"/>
    <w:rsid w:val="00FF3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65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7086</Words>
  <Characters>40393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48</cp:revision>
  <cp:lastPrinted>2018-10-16T03:46:00Z</cp:lastPrinted>
  <dcterms:created xsi:type="dcterms:W3CDTF">2018-11-22T11:47:00Z</dcterms:created>
  <dcterms:modified xsi:type="dcterms:W3CDTF">2022-11-13T09:07:00Z</dcterms:modified>
</cp:coreProperties>
</file>